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68C9" w14:textId="0F2FA126" w:rsidR="000D4592" w:rsidRPr="008A4571" w:rsidRDefault="003634ED" w:rsidP="003634ED">
      <w:pPr>
        <w:jc w:val="center"/>
        <w:rPr>
          <w:b/>
          <w:bCs/>
          <w:color w:val="0070C0"/>
          <w:sz w:val="32"/>
          <w:szCs w:val="32"/>
          <w:u w:val="single"/>
        </w:rPr>
      </w:pPr>
      <w:r w:rsidRPr="008A4571">
        <w:rPr>
          <w:b/>
          <w:bCs/>
          <w:color w:val="0070C0"/>
          <w:sz w:val="32"/>
          <w:szCs w:val="32"/>
          <w:u w:val="single"/>
        </w:rPr>
        <w:t>SENYOR DÉU MEU</w:t>
      </w:r>
    </w:p>
    <w:p w14:paraId="635C9AED" w14:textId="77777777" w:rsidR="003634ED" w:rsidRPr="008A4571" w:rsidRDefault="003634ED" w:rsidP="003634ED">
      <w:pPr>
        <w:jc w:val="center"/>
        <w:rPr>
          <w:b/>
          <w:bCs/>
          <w:color w:val="0070C0"/>
          <w:sz w:val="28"/>
          <w:szCs w:val="28"/>
          <w:u w:val="single"/>
        </w:rPr>
      </w:pPr>
    </w:p>
    <w:p w14:paraId="74AC112E" w14:textId="585FC4D3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Senyor, Déu meu, quan alço els ulls i miro,</w:t>
      </w:r>
    </w:p>
    <w:p w14:paraId="683B4117" w14:textId="37B0585B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el cel creat amb prodigiosa ma.</w:t>
      </w:r>
    </w:p>
    <w:p w14:paraId="5C5AC87B" w14:textId="5A957ABE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El teu poder enmig de la tempesta,</w:t>
      </w:r>
    </w:p>
    <w:p w14:paraId="1F915881" w14:textId="73D47689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l’esclat del sol en un migdia clar.</w:t>
      </w:r>
    </w:p>
    <w:p w14:paraId="4242810A" w14:textId="77777777" w:rsidR="003634ED" w:rsidRPr="008A4571" w:rsidRDefault="003634ED" w:rsidP="003634ED">
      <w:pPr>
        <w:jc w:val="center"/>
        <w:rPr>
          <w:sz w:val="32"/>
          <w:szCs w:val="32"/>
        </w:rPr>
      </w:pPr>
    </w:p>
    <w:p w14:paraId="702A842D" w14:textId="7E2CCF1A" w:rsidR="003634ED" w:rsidRPr="008A4571" w:rsidRDefault="003634ED" w:rsidP="003634ED">
      <w:pPr>
        <w:jc w:val="center"/>
        <w:rPr>
          <w:i/>
          <w:iCs/>
          <w:sz w:val="32"/>
          <w:szCs w:val="32"/>
        </w:rPr>
      </w:pPr>
      <w:r w:rsidRPr="008A4571">
        <w:rPr>
          <w:i/>
          <w:iCs/>
          <w:sz w:val="32"/>
          <w:szCs w:val="32"/>
        </w:rPr>
        <w:t>Amb tot el cor jo canto la cançó,</w:t>
      </w:r>
    </w:p>
    <w:p w14:paraId="0B36D3D0" w14:textId="0455411C" w:rsidR="003634ED" w:rsidRPr="008A4571" w:rsidRDefault="003634ED" w:rsidP="003634ED">
      <w:pPr>
        <w:jc w:val="center"/>
        <w:rPr>
          <w:i/>
          <w:iCs/>
          <w:sz w:val="32"/>
          <w:szCs w:val="32"/>
        </w:rPr>
      </w:pPr>
      <w:r w:rsidRPr="008A4571">
        <w:rPr>
          <w:i/>
          <w:iCs/>
          <w:sz w:val="32"/>
          <w:szCs w:val="32"/>
        </w:rPr>
        <w:t>quan gran és Déu, quan gran és Déu.</w:t>
      </w:r>
    </w:p>
    <w:p w14:paraId="4C7E7FB2" w14:textId="24895E93" w:rsidR="003634ED" w:rsidRPr="008A4571" w:rsidRDefault="003634ED" w:rsidP="003634ED">
      <w:pPr>
        <w:jc w:val="center"/>
        <w:rPr>
          <w:i/>
          <w:iCs/>
          <w:sz w:val="32"/>
          <w:szCs w:val="32"/>
        </w:rPr>
      </w:pPr>
      <w:r w:rsidRPr="008A4571">
        <w:rPr>
          <w:i/>
          <w:iCs/>
          <w:sz w:val="32"/>
          <w:szCs w:val="32"/>
        </w:rPr>
        <w:t>Amb tot el cor jo canto la cançó,</w:t>
      </w:r>
    </w:p>
    <w:p w14:paraId="7FB69D74" w14:textId="47486217" w:rsidR="003634ED" w:rsidRPr="008A4571" w:rsidRDefault="003634ED" w:rsidP="003634ED">
      <w:pPr>
        <w:jc w:val="center"/>
        <w:rPr>
          <w:i/>
          <w:iCs/>
          <w:sz w:val="32"/>
          <w:szCs w:val="32"/>
        </w:rPr>
      </w:pPr>
      <w:r w:rsidRPr="008A4571">
        <w:rPr>
          <w:i/>
          <w:iCs/>
          <w:sz w:val="32"/>
          <w:szCs w:val="32"/>
        </w:rPr>
        <w:t>quan gran és Déu, el meu Senyor.</w:t>
      </w:r>
    </w:p>
    <w:p w14:paraId="17D25182" w14:textId="77777777" w:rsidR="003634ED" w:rsidRPr="008A4571" w:rsidRDefault="003634ED" w:rsidP="003634ED">
      <w:pPr>
        <w:jc w:val="center"/>
        <w:rPr>
          <w:sz w:val="32"/>
          <w:szCs w:val="32"/>
        </w:rPr>
      </w:pPr>
    </w:p>
    <w:p w14:paraId="28B7563E" w14:textId="52335009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De Déu l’amor recordo cada dia,</w:t>
      </w:r>
    </w:p>
    <w:p w14:paraId="2AA352A0" w14:textId="157F501F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quan des del cel a Jesús envià.</w:t>
      </w:r>
    </w:p>
    <w:p w14:paraId="31882F5B" w14:textId="126D22E6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I que morí per donar-me la vida,</w:t>
      </w:r>
    </w:p>
    <w:p w14:paraId="664D73B1" w14:textId="1596E94A" w:rsidR="003634ED" w:rsidRPr="008A4571" w:rsidRDefault="003634ED" w:rsidP="008A4571">
      <w:pPr>
        <w:ind w:left="5664" w:firstLine="708"/>
        <w:rPr>
          <w:sz w:val="32"/>
          <w:szCs w:val="32"/>
        </w:rPr>
      </w:pPr>
      <w:r w:rsidRPr="008A4571">
        <w:rPr>
          <w:sz w:val="32"/>
          <w:szCs w:val="32"/>
        </w:rPr>
        <w:t>en dura creu el meu pecat portà.</w:t>
      </w:r>
    </w:p>
    <w:p w14:paraId="74700DBE" w14:textId="77777777" w:rsidR="003634ED" w:rsidRPr="008A4571" w:rsidRDefault="003634ED" w:rsidP="003634ED">
      <w:pPr>
        <w:jc w:val="center"/>
        <w:rPr>
          <w:sz w:val="32"/>
          <w:szCs w:val="32"/>
        </w:rPr>
      </w:pPr>
    </w:p>
    <w:p w14:paraId="7998ADD9" w14:textId="1D37D8D0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I quan per sempre seré a la presència,</w:t>
      </w:r>
    </w:p>
    <w:p w14:paraId="50F2E619" w14:textId="35BB8BA0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del meu Senyor que tant em va estimar.</w:t>
      </w:r>
    </w:p>
    <w:p w14:paraId="4ADD9F8C" w14:textId="42805A53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I gaudiré de la seva grandesa,</w:t>
      </w:r>
    </w:p>
    <w:p w14:paraId="51128C3B" w14:textId="46682612" w:rsidR="003634ED" w:rsidRPr="008A4571" w:rsidRDefault="003634ED" w:rsidP="003634ED">
      <w:pPr>
        <w:jc w:val="center"/>
        <w:rPr>
          <w:sz w:val="32"/>
          <w:szCs w:val="32"/>
        </w:rPr>
      </w:pPr>
      <w:r w:rsidRPr="008A4571">
        <w:rPr>
          <w:sz w:val="32"/>
          <w:szCs w:val="32"/>
        </w:rPr>
        <w:t>el lloaré per la seva bondat.</w:t>
      </w:r>
    </w:p>
    <w:p w14:paraId="44FE05AB" w14:textId="77777777" w:rsidR="003634ED" w:rsidRPr="008A4571" w:rsidRDefault="003634ED">
      <w:pPr>
        <w:jc w:val="center"/>
        <w:rPr>
          <w:color w:val="0070C0"/>
          <w:sz w:val="28"/>
          <w:szCs w:val="28"/>
        </w:rPr>
      </w:pPr>
    </w:p>
    <w:sectPr w:rsidR="003634ED" w:rsidRPr="008A4571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ED"/>
    <w:rsid w:val="000D4592"/>
    <w:rsid w:val="00157246"/>
    <w:rsid w:val="0019232E"/>
    <w:rsid w:val="0032236E"/>
    <w:rsid w:val="003634ED"/>
    <w:rsid w:val="00861185"/>
    <w:rsid w:val="008A4571"/>
    <w:rsid w:val="00CC2332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BC2B2"/>
  <w15:chartTrackingRefBased/>
  <w15:docId w15:val="{B357A69B-345C-429D-9182-C2FC8B60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63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3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34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3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34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3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3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3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3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3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3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34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34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34E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34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34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34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34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3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3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3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3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3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34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34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34E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3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34E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34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454</Characters>
  <Application>Microsoft Office Word</Application>
  <DocSecurity>0</DocSecurity>
  <Lines>22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2026-02-25T16:12:00Z</dcterms:created>
  <dcterms:modified xsi:type="dcterms:W3CDTF">2026-02-25T16:12:00Z</dcterms:modified>
</cp:coreProperties>
</file>